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F7C" w:rsidRDefault="001A1F7C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F7C" w:rsidRDefault="001A1F7C" w:rsidP="002802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80297" w:rsidRDefault="00280297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</w:t>
      </w:r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</w:t>
      </w:r>
      <w:proofErr w:type="spellStart"/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>wz</w:t>
      </w:r>
      <w:proofErr w:type="spellEnd"/>
    </w:p>
    <w:p w:rsidR="00262D61" w:rsidRPr="00FD0ACA" w:rsidRDefault="00262D61" w:rsidP="00262D61">
      <w:pPr>
        <w:keepNext/>
        <w:tabs>
          <w:tab w:val="left" w:pos="851"/>
        </w:tabs>
        <w:suppressAutoHyphens/>
        <w:spacing w:after="0" w:line="240" w:lineRule="auto"/>
        <w:ind w:left="360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570B2" w:rsidRPr="000570B2" w:rsidRDefault="00643BEA" w:rsidP="000570B2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……………………., 2018</w:t>
      </w:r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>roku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(miejscowość, data)</w:t>
      </w:r>
    </w:p>
    <w:p w:rsidR="00262D61" w:rsidRPr="00FD0ACA" w:rsidRDefault="00262D61" w:rsidP="00262D61">
      <w:pPr>
        <w:keepNext/>
        <w:suppressAutoHyphens/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Nazwa i adres</w:t>
      </w:r>
    </w:p>
    <w:p w:rsidR="00262D61" w:rsidRPr="00FD0ACA" w:rsidRDefault="00262D61" w:rsidP="00262D61">
      <w:pPr>
        <w:suppressAutoHyphens/>
        <w:spacing w:after="0" w:line="240" w:lineRule="auto"/>
        <w:ind w:right="6804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</w:t>
      </w:r>
      <w:proofErr w:type="gramStart"/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firmy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/pieczęć/</w:t>
      </w:r>
    </w:p>
    <w:p w:rsidR="00262D61" w:rsidRPr="00FD0AC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643BE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NIP: ........................................................................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TELEFON: 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FAKS: 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tabs>
          <w:tab w:val="num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E-mail: ...................................................................</w:t>
      </w:r>
      <w:proofErr w:type="gramEnd"/>
    </w:p>
    <w:p w:rsidR="00262D61" w:rsidRPr="00643BEA" w:rsidRDefault="00262D61" w:rsidP="00262D61">
      <w:pPr>
        <w:keepNext/>
        <w:widowControl w:val="0"/>
        <w:suppressAutoHyphens/>
        <w:spacing w:after="0" w:line="240" w:lineRule="auto"/>
        <w:ind w:left="4536"/>
        <w:jc w:val="both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ar-SA"/>
        </w:rPr>
      </w:pPr>
    </w:p>
    <w:p w:rsidR="00262D61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43B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ar-S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Gmina Lubraniec</w:t>
      </w: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Pr="00FD0ACA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62D61" w:rsidRPr="00ED283C" w:rsidRDefault="00262D61" w:rsidP="00ED283C">
      <w:pPr>
        <w:keepNext/>
        <w:numPr>
          <w:ilvl w:val="4"/>
          <w:numId w:val="0"/>
        </w:numPr>
        <w:tabs>
          <w:tab w:val="num" w:pos="0"/>
        </w:tabs>
        <w:suppressAutoHyphens/>
        <w:spacing w:after="120" w:line="240" w:lineRule="auto"/>
        <w:ind w:left="1009" w:hanging="1009"/>
        <w:jc w:val="center"/>
        <w:outlineLvl w:val="4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D0A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FORMULARZ OFERTY</w:t>
      </w:r>
      <w:bookmarkStart w:id="0" w:name="_GoBack"/>
      <w:bookmarkEnd w:id="0"/>
    </w:p>
    <w:p w:rsidR="00262D61" w:rsidRPr="00FD0ACA" w:rsidRDefault="00262D61" w:rsidP="003C3F7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30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Nawiązując do zaproszenia do złożenia oferty cenowej na</w:t>
      </w:r>
      <w:r w:rsidRPr="00FD0ACA">
        <w:rPr>
          <w:rFonts w:ascii="Times New Roman" w:eastAsia="Times New Roman" w:hAnsi="Times New Roman" w:cs="Times New Roman"/>
          <w:color w:val="FF0000"/>
          <w:sz w:val="24"/>
          <w:szCs w:val="24"/>
          <w:lang w:eastAsia="hi-IN" w:bidi="hi-IN"/>
        </w:rPr>
        <w:t xml:space="preserve">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ełnienie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 xml:space="preserve">funkcji inspektora nadzoru </w:t>
      </w:r>
      <w:r w:rsidRPr="00837BFD">
        <w:rPr>
          <w:rFonts w:ascii="Times New Roman" w:hAnsi="Times New Roman" w:cs="Times New Roman"/>
          <w:bCs/>
          <w:sz w:val="24"/>
          <w:szCs w:val="24"/>
        </w:rPr>
        <w:t>nad realizacją zadania inwestycyjnego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 pn.: </w:t>
      </w:r>
      <w:r w:rsidR="003C3F7E" w:rsidRPr="00F85567">
        <w:rPr>
          <w:rFonts w:ascii="Times New Roman" w:hAnsi="Times New Roman" w:cs="Times New Roman"/>
          <w:b/>
          <w:kern w:val="24"/>
          <w:sz w:val="24"/>
          <w:szCs w:val="24"/>
        </w:rPr>
        <w:t>„</w:t>
      </w:r>
      <w:r w:rsidR="003C3F7E" w:rsidRPr="00F8556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Przebudowa ciągu komunikacyjnego w rejonie miejscowości </w:t>
      </w:r>
      <w:r w:rsidR="003C3F7E" w:rsidRPr="00F855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Dąbie Kujawskie – Bodzanowo – Agnieszkowo – Żydowo – Redecz Wielki</w:t>
      </w:r>
      <w:r w:rsidR="003C3F7E" w:rsidRPr="00F85567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3C3F7E" w:rsidRPr="003C3F7E">
        <w:rPr>
          <w:rFonts w:ascii="Times New Roman" w:hAnsi="Times New Roman" w:cs="Times New Roman"/>
          <w:b/>
          <w:sz w:val="24"/>
          <w:szCs w:val="24"/>
          <w:u w:val="single"/>
        </w:rPr>
        <w:t>dla części pierwszej zamówienia</w:t>
      </w:r>
      <w:r w:rsidR="003C3F7E" w:rsidRPr="00F85567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3C3F7E">
        <w:rPr>
          <w:rFonts w:ascii="Times New Roman" w:hAnsi="Times New Roman" w:cs="Times New Roman"/>
          <w:b/>
          <w:sz w:val="24"/>
          <w:szCs w:val="24"/>
        </w:rPr>
        <w:t>„</w:t>
      </w:r>
      <w:r w:rsidR="003C3F7E" w:rsidRPr="00F85567">
        <w:rPr>
          <w:rFonts w:ascii="Times New Roman" w:hAnsi="Times New Roman" w:cs="Times New Roman"/>
          <w:b/>
          <w:sz w:val="24"/>
          <w:szCs w:val="24"/>
        </w:rPr>
        <w:t>Przebudowa drogi gminnej Dąbie Kujawskie – Bodzanowo</w:t>
      </w:r>
      <w:r w:rsidR="003C3F7E" w:rsidRPr="00F85567">
        <w:rPr>
          <w:rFonts w:ascii="Times New Roman" w:hAnsi="Times New Roman" w:cs="Times New Roman"/>
          <w:b/>
          <w:sz w:val="24"/>
          <w:szCs w:val="24"/>
          <w:lang w:eastAsia="pl-PL"/>
        </w:rPr>
        <w:t>”</w:t>
      </w:r>
      <w:r w:rsidR="003C3F7E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C3F7E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ferujemy wykonanie zamówienia, w zakresie objętym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Warunkami Zamówienia za 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kwotę: </w:t>
      </w:r>
    </w:p>
    <w:p w:rsidR="00262D61" w:rsidRPr="00FD0ACA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brutto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</w:t>
      </w:r>
      <w:r w:rsidR="00BD71D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262D61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słownie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...................................................................................................................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złotych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E47CC" w:rsidRPr="00FD0ACA" w:rsidRDefault="005E47CC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termin wykonania zamówienia zgodnie z Warunkami Zamówienia.</w:t>
      </w: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262D61" w:rsidRPr="00FD0ACA" w:rsidRDefault="00262D61" w:rsidP="0017418D">
      <w:pPr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Oświadczamy, że w przypadku wybrania naszej oferty zobowiązujemy się do zawarcia umowy zgodnie z Warunkami Zamówienia /WZ/ i na wyżej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wymienionych  warunkach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 miejscu  i terminie wyznaczonym przez zamawiającego.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 xml:space="preserve">Załącznikami do niniejszej oferty są: 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(należy wymienić zgodnie z warunkami zamówienia)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262D61" w:rsidRPr="00FD0ACA" w:rsidRDefault="00262D61" w:rsidP="00262D61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E971A4" w:rsidRPr="0017418D" w:rsidRDefault="00262D61" w:rsidP="001741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sectPr w:rsidR="00E971A4" w:rsidRPr="0017418D" w:rsidSect="00CC70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B68" w:rsidRDefault="00451B68" w:rsidP="00976A05">
      <w:pPr>
        <w:spacing w:after="0" w:line="240" w:lineRule="auto"/>
      </w:pPr>
      <w:r>
        <w:separator/>
      </w:r>
    </w:p>
  </w:endnote>
  <w:endnote w:type="continuationSeparator" w:id="0">
    <w:p w:rsidR="00451B68" w:rsidRDefault="00451B68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B68" w:rsidRDefault="00451B68" w:rsidP="00976A05">
      <w:pPr>
        <w:spacing w:after="0" w:line="240" w:lineRule="auto"/>
      </w:pPr>
      <w:r>
        <w:separator/>
      </w:r>
    </w:p>
  </w:footnote>
  <w:footnote w:type="continuationSeparator" w:id="0">
    <w:p w:rsidR="00451B68" w:rsidRDefault="00451B68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474D1"/>
    <w:rsid w:val="000570B2"/>
    <w:rsid w:val="00070A0F"/>
    <w:rsid w:val="0017418D"/>
    <w:rsid w:val="001A1F7C"/>
    <w:rsid w:val="00252B5F"/>
    <w:rsid w:val="00262D61"/>
    <w:rsid w:val="00280297"/>
    <w:rsid w:val="003C3F7E"/>
    <w:rsid w:val="00451B68"/>
    <w:rsid w:val="00551D4D"/>
    <w:rsid w:val="005E47CC"/>
    <w:rsid w:val="00643BEA"/>
    <w:rsid w:val="007738AE"/>
    <w:rsid w:val="007D3F03"/>
    <w:rsid w:val="007E26A0"/>
    <w:rsid w:val="00976A05"/>
    <w:rsid w:val="00A001CB"/>
    <w:rsid w:val="00BD71DC"/>
    <w:rsid w:val="00BF048A"/>
    <w:rsid w:val="00CC70EB"/>
    <w:rsid w:val="00E21002"/>
    <w:rsid w:val="00E343CF"/>
    <w:rsid w:val="00E65A1B"/>
    <w:rsid w:val="00E971A4"/>
    <w:rsid w:val="00ED283C"/>
    <w:rsid w:val="00F043AA"/>
    <w:rsid w:val="00F3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8</cp:revision>
  <dcterms:created xsi:type="dcterms:W3CDTF">2017-07-20T08:02:00Z</dcterms:created>
  <dcterms:modified xsi:type="dcterms:W3CDTF">2018-02-01T11:02:00Z</dcterms:modified>
</cp:coreProperties>
</file>